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0CD2" w14:textId="77777777" w:rsidR="00D309FA" w:rsidRDefault="005945B7">
      <w:pPr>
        <w:spacing w:after="204" w:line="259" w:lineRule="auto"/>
        <w:ind w:left="10" w:hanging="10"/>
        <w:jc w:val="right"/>
      </w:pPr>
      <w:bookmarkStart w:id="0" w:name="_GoBack"/>
      <w:bookmarkEnd w:id="0"/>
      <w:r>
        <w:t>Załącznik nr 1</w:t>
      </w:r>
    </w:p>
    <w:p w14:paraId="1651D6BE" w14:textId="592A7AAF" w:rsidR="00D309FA" w:rsidRDefault="00A75E24" w:rsidP="00A75E24">
      <w:pPr>
        <w:tabs>
          <w:tab w:val="center" w:pos="4054"/>
          <w:tab w:val="right" w:pos="9137"/>
        </w:tabs>
        <w:spacing w:after="0" w:line="259" w:lineRule="auto"/>
        <w:ind w:left="0" w:right="-15" w:firstLine="0"/>
        <w:jc w:val="left"/>
      </w:pPr>
      <w:r>
        <w:t xml:space="preserve">…………………………………………… </w:t>
      </w:r>
      <w:r>
        <w:tab/>
      </w:r>
      <w:r w:rsidR="005945B7">
        <w:tab/>
      </w:r>
      <w:r>
        <w:t>……………………………………..</w:t>
      </w:r>
      <w:r w:rsidR="005945B7">
        <w:t xml:space="preserve">, dnia </w:t>
      </w:r>
      <w:r>
        <w:t>……………………….</w:t>
      </w:r>
      <w:r w:rsidR="005945B7">
        <w:t xml:space="preserve"> 202</w:t>
      </w:r>
      <w:r w:rsidR="007F62C2">
        <w:t>6</w:t>
      </w:r>
      <w:r w:rsidR="005945B7">
        <w:t xml:space="preserve"> r.</w:t>
      </w:r>
    </w:p>
    <w:p w14:paraId="5CA7F3A4" w14:textId="77777777" w:rsidR="00D309FA" w:rsidRDefault="00A75E24" w:rsidP="00A75E24">
      <w:pPr>
        <w:ind w:right="0"/>
      </w:pPr>
      <w:r>
        <w:t xml:space="preserve">              </w:t>
      </w:r>
      <w:r w:rsidR="005945B7">
        <w:t>/Wykonawca/</w:t>
      </w:r>
    </w:p>
    <w:p w14:paraId="323AB265" w14:textId="77777777" w:rsidR="00D309FA" w:rsidRDefault="00A75E24" w:rsidP="00A75E24">
      <w:pPr>
        <w:spacing w:after="588" w:line="240" w:lineRule="auto"/>
        <w:ind w:right="0"/>
        <w:jc w:val="left"/>
      </w:pPr>
      <w:r>
        <w:t>…………………………………………….</w:t>
      </w:r>
    </w:p>
    <w:p w14:paraId="10DAA20A" w14:textId="77777777" w:rsidR="00A75E24" w:rsidRDefault="00A75E24" w:rsidP="00A75E24">
      <w:pPr>
        <w:spacing w:after="588" w:line="240" w:lineRule="auto"/>
        <w:ind w:right="0"/>
        <w:jc w:val="left"/>
      </w:pPr>
      <w:r>
        <w:t>…………………………………………….</w:t>
      </w:r>
    </w:p>
    <w:p w14:paraId="2E8708D7" w14:textId="77777777" w:rsidR="00D309FA" w:rsidRDefault="005945B7">
      <w:pPr>
        <w:ind w:left="4562" w:right="2345" w:hanging="504"/>
      </w:pPr>
      <w:r>
        <w:t>Śląski Oddział Straży Granicznej ul. Dąbrowskiego 2</w:t>
      </w:r>
    </w:p>
    <w:p w14:paraId="0D6AE438" w14:textId="77777777" w:rsidR="00D309FA" w:rsidRDefault="005945B7">
      <w:pPr>
        <w:spacing w:after="506" w:line="259" w:lineRule="auto"/>
        <w:ind w:left="1511" w:right="0" w:firstLine="0"/>
        <w:jc w:val="center"/>
      </w:pPr>
      <w:r>
        <w:t>47-400 Racibórz</w:t>
      </w:r>
    </w:p>
    <w:p w14:paraId="58C1F017" w14:textId="77777777" w:rsidR="00D309FA" w:rsidRPr="00A75E24" w:rsidRDefault="005945B7">
      <w:pPr>
        <w:pStyle w:val="Nagwek1"/>
        <w:rPr>
          <w:b/>
        </w:rPr>
      </w:pPr>
      <w:r w:rsidRPr="00A75E24">
        <w:rPr>
          <w:b/>
        </w:rPr>
        <w:t>O F E R T A</w:t>
      </w:r>
    </w:p>
    <w:p w14:paraId="23248197" w14:textId="77777777" w:rsidR="00D309FA" w:rsidRDefault="005945B7">
      <w:pPr>
        <w:spacing w:after="241"/>
        <w:ind w:left="17" w:right="0"/>
      </w:pPr>
      <w:r>
        <w:t>Oferuję realizację przedmiotu zlecenia polegającego na:</w:t>
      </w:r>
    </w:p>
    <w:p w14:paraId="4A8C5286" w14:textId="77777777" w:rsidR="00D309FA" w:rsidRDefault="005945B7">
      <w:pPr>
        <w:ind w:left="17" w:right="0"/>
      </w:pPr>
      <w:r>
        <w:t>Wykonaniu półrocznej, rocznej i pięcioletniej kontroli stanu technicznego instalacji sanitarnych i urządzeń służących ochronie środowiska w budynkach znajdujących się w trwałym zarządzie Śląskiego Oddziału Straży</w:t>
      </w:r>
    </w:p>
    <w:p w14:paraId="0446C243" w14:textId="77777777" w:rsidR="00D309FA" w:rsidRDefault="005945B7">
      <w:pPr>
        <w:spacing w:after="298"/>
        <w:ind w:left="17" w:right="0"/>
      </w:pPr>
      <w:r>
        <w:t>Granicznej.</w:t>
      </w:r>
    </w:p>
    <w:p w14:paraId="2997472D" w14:textId="77777777" w:rsidR="005417A3" w:rsidRDefault="005945B7">
      <w:pPr>
        <w:numPr>
          <w:ilvl w:val="0"/>
          <w:numId w:val="1"/>
        </w:numPr>
        <w:spacing w:line="216" w:lineRule="auto"/>
        <w:ind w:right="0" w:hanging="165"/>
      </w:pPr>
      <w:r>
        <w:t xml:space="preserve">Półroczna kontrola stanu technicznego instalacji sanitarnej i urządzeń służących ochronie środowiska: </w:t>
      </w:r>
    </w:p>
    <w:p w14:paraId="2B926416" w14:textId="77777777" w:rsidR="00D309FA" w:rsidRDefault="005945B7" w:rsidP="005417A3">
      <w:pPr>
        <w:spacing w:line="240" w:lineRule="auto"/>
        <w:ind w:left="179" w:right="0" w:firstLine="0"/>
      </w:pPr>
      <w:r>
        <w:t xml:space="preserve">KO Racibórz </w:t>
      </w:r>
      <w:r w:rsidR="005417A3">
        <w:t xml:space="preserve">- </w:t>
      </w:r>
      <w:r w:rsidR="005417A3">
        <w:tab/>
      </w:r>
      <w:r w:rsidR="005417A3">
        <w:tab/>
      </w:r>
      <w:r w:rsidR="00A75E24">
        <w:t>…………………………………..</w:t>
      </w:r>
      <w:r>
        <w:t xml:space="preserve">zł brutto </w:t>
      </w:r>
      <w:r w:rsidRPr="00A75E24">
        <w:rPr>
          <w:b/>
        </w:rPr>
        <w:t>( dwa przeglądy</w:t>
      </w:r>
      <w:r w:rsidR="005417A3">
        <w:t>)</w:t>
      </w:r>
    </w:p>
    <w:p w14:paraId="2A16788F" w14:textId="77777777" w:rsidR="00D309FA" w:rsidRDefault="005945B7">
      <w:pPr>
        <w:numPr>
          <w:ilvl w:val="0"/>
          <w:numId w:val="1"/>
        </w:numPr>
        <w:spacing w:after="28"/>
        <w:ind w:right="0" w:hanging="165"/>
      </w:pPr>
      <w:r>
        <w:t>Roczna kontrola stanu technicznego instalacji sanitarnych:</w:t>
      </w:r>
    </w:p>
    <w:p w14:paraId="3B1BD440" w14:textId="77777777" w:rsidR="00D309FA" w:rsidRDefault="00A75E24">
      <w:pPr>
        <w:ind w:left="197" w:right="0"/>
      </w:pPr>
      <w:r>
        <w:t>PSG Ruda Ś</w:t>
      </w:r>
      <w:r w:rsidR="005945B7">
        <w:t>ląska</w:t>
      </w:r>
      <w:r>
        <w:t xml:space="preserve"> -</w:t>
      </w:r>
      <w:r w:rsidR="005417A3">
        <w:tab/>
      </w:r>
      <w:r>
        <w:t xml:space="preserve">………………………………….. </w:t>
      </w:r>
      <w:r w:rsidR="005417A3">
        <w:t>zł brutto</w:t>
      </w:r>
    </w:p>
    <w:p w14:paraId="35AA6DF9" w14:textId="77777777" w:rsidR="00D309FA" w:rsidRDefault="005945B7">
      <w:pPr>
        <w:ind w:left="197" w:right="0"/>
      </w:pPr>
      <w:r>
        <w:t>PSG Bielsko</w:t>
      </w:r>
      <w:r w:rsidR="00DE2D58">
        <w:t xml:space="preserve"> </w:t>
      </w:r>
      <w:r>
        <w:t>-</w:t>
      </w:r>
      <w:r w:rsidR="00DE2D58">
        <w:t xml:space="preserve"> </w:t>
      </w:r>
      <w:r>
        <w:t>Biała</w:t>
      </w:r>
      <w:r w:rsidR="00A75E24">
        <w:rPr>
          <w:noProof/>
        </w:rPr>
        <w:t xml:space="preserve"> -</w:t>
      </w:r>
      <w:r w:rsidR="005417A3">
        <w:rPr>
          <w:noProof/>
        </w:rPr>
        <w:tab/>
      </w:r>
      <w:r w:rsidR="00A75E24">
        <w:t>…………………………………..</w:t>
      </w:r>
      <w:r>
        <w:t xml:space="preserve"> zł </w:t>
      </w:r>
      <w:r w:rsidR="005417A3">
        <w:t>brutto</w:t>
      </w:r>
    </w:p>
    <w:p w14:paraId="6649B150" w14:textId="77777777" w:rsidR="00D309FA" w:rsidRDefault="00A75E24">
      <w:pPr>
        <w:ind w:left="197" w:right="0"/>
      </w:pPr>
      <w:r>
        <w:t>PSG O</w:t>
      </w:r>
      <w:r w:rsidR="005945B7">
        <w:t>pole</w:t>
      </w:r>
      <w:r w:rsidR="005417A3">
        <w:t xml:space="preserve"> - </w:t>
      </w:r>
      <w:r>
        <w:rPr>
          <w:noProof/>
        </w:rPr>
        <w:t xml:space="preserve"> </w:t>
      </w:r>
      <w:r w:rsidR="005417A3">
        <w:rPr>
          <w:noProof/>
        </w:rPr>
        <w:tab/>
      </w:r>
      <w:r w:rsidR="005417A3">
        <w:rPr>
          <w:noProof/>
        </w:rPr>
        <w:tab/>
      </w:r>
      <w:r>
        <w:t xml:space="preserve">………………………………….. </w:t>
      </w:r>
      <w:r w:rsidR="005417A3">
        <w:t>zł brutto</w:t>
      </w:r>
    </w:p>
    <w:p w14:paraId="34242B52" w14:textId="77777777" w:rsidR="00D309FA" w:rsidRDefault="005945B7">
      <w:pPr>
        <w:ind w:left="190" w:right="0"/>
      </w:pPr>
      <w:r>
        <w:t>KO Racibórz</w:t>
      </w:r>
      <w:r w:rsidR="005417A3">
        <w:t xml:space="preserve"> - </w:t>
      </w:r>
      <w:r w:rsidR="00A75E24">
        <w:t xml:space="preserve"> </w:t>
      </w:r>
      <w:r w:rsidR="005417A3">
        <w:tab/>
      </w:r>
      <w:r w:rsidR="005417A3">
        <w:tab/>
      </w:r>
      <w:r w:rsidR="00A75E24">
        <w:t>…………………………………..</w:t>
      </w:r>
      <w:r w:rsidR="005417A3">
        <w:t xml:space="preserve"> zł brutto</w:t>
      </w:r>
    </w:p>
    <w:p w14:paraId="664A3B6B" w14:textId="3FCF14A8" w:rsidR="00D309FA" w:rsidRDefault="005945B7">
      <w:pPr>
        <w:ind w:left="183" w:right="0"/>
      </w:pPr>
      <w:r>
        <w:t xml:space="preserve">PSG </w:t>
      </w:r>
      <w:r w:rsidR="00803C3D">
        <w:t xml:space="preserve">Częstochowa </w:t>
      </w:r>
      <w:r w:rsidR="005417A3">
        <w:rPr>
          <w:noProof/>
        </w:rPr>
        <w:t xml:space="preserve">- </w:t>
      </w:r>
      <w:r w:rsidR="005417A3">
        <w:rPr>
          <w:noProof/>
        </w:rPr>
        <w:tab/>
      </w:r>
      <w:r w:rsidR="00A75E24">
        <w:t xml:space="preserve">………………………………….. </w:t>
      </w:r>
      <w:r w:rsidR="005417A3">
        <w:t>zł brutto</w:t>
      </w:r>
    </w:p>
    <w:p w14:paraId="64DAD8D1" w14:textId="77777777" w:rsidR="00D309FA" w:rsidRPr="005417A3" w:rsidRDefault="005945B7">
      <w:pPr>
        <w:ind w:left="17" w:right="0"/>
        <w:rPr>
          <w:b/>
        </w:rPr>
      </w:pPr>
      <w:r w:rsidRPr="005417A3">
        <w:rPr>
          <w:b/>
        </w:rPr>
        <w:t>Łączna cena:</w:t>
      </w:r>
      <w:r w:rsidR="00A75E24" w:rsidRPr="005417A3">
        <w:rPr>
          <w:b/>
          <w:noProof/>
        </w:rPr>
        <w:t xml:space="preserve"> </w:t>
      </w:r>
      <w:r w:rsidR="00A75E24" w:rsidRPr="005417A3">
        <w:rPr>
          <w:b/>
        </w:rPr>
        <w:t>…………………………………..</w:t>
      </w:r>
      <w:r w:rsidRPr="005417A3">
        <w:rPr>
          <w:b/>
        </w:rPr>
        <w:t xml:space="preserve"> zł brutto</w:t>
      </w:r>
    </w:p>
    <w:p w14:paraId="3ABCB599" w14:textId="77777777" w:rsidR="00D309FA" w:rsidRDefault="005945B7">
      <w:pPr>
        <w:spacing w:after="113"/>
        <w:ind w:left="17" w:right="0"/>
      </w:pPr>
      <w:r>
        <w:t xml:space="preserve">(słownie: </w:t>
      </w:r>
      <w:r w:rsidR="00A75E24">
        <w:t>………………………………………………………………………………………………………………</w:t>
      </w:r>
      <w:r>
        <w:t xml:space="preserve">zł </w:t>
      </w:r>
      <w:r w:rsidR="00A75E24">
        <w:t>………………………</w:t>
      </w:r>
      <w:r>
        <w:t>/100)</w:t>
      </w:r>
    </w:p>
    <w:p w14:paraId="748F8918" w14:textId="405248FA" w:rsidR="00D309FA" w:rsidRDefault="005945B7">
      <w:pPr>
        <w:spacing w:after="281" w:line="217" w:lineRule="auto"/>
        <w:ind w:left="17" w:right="0"/>
      </w:pPr>
      <w:r>
        <w:t xml:space="preserve">Termin wykonania zlecenia: od dnia udzielenia zlecenia przez Zamawiającego do dnia </w:t>
      </w:r>
      <w:r w:rsidR="00803C3D">
        <w:rPr>
          <w:b/>
        </w:rPr>
        <w:t>19</w:t>
      </w:r>
      <w:r w:rsidRPr="00A75E24">
        <w:rPr>
          <w:b/>
        </w:rPr>
        <w:t>.06.202</w:t>
      </w:r>
      <w:r w:rsidR="00A75E24" w:rsidRPr="00A75E24">
        <w:rPr>
          <w:b/>
        </w:rPr>
        <w:t>5</w:t>
      </w:r>
      <w:r w:rsidRPr="00A75E24">
        <w:rPr>
          <w:b/>
        </w:rPr>
        <w:t xml:space="preserve"> r.,</w:t>
      </w:r>
      <w:r>
        <w:t xml:space="preserve"> </w:t>
      </w:r>
      <w:r w:rsidRPr="00A75E24">
        <w:rPr>
          <w:b/>
        </w:rPr>
        <w:t xml:space="preserve">oraz drugiego przeglądu półrocznego do dnia </w:t>
      </w:r>
      <w:r w:rsidR="005417A3">
        <w:rPr>
          <w:b/>
        </w:rPr>
        <w:t>0</w:t>
      </w:r>
      <w:r w:rsidR="00803C3D">
        <w:rPr>
          <w:b/>
        </w:rPr>
        <w:t>4</w:t>
      </w:r>
      <w:r w:rsidRPr="00A75E24">
        <w:rPr>
          <w:b/>
        </w:rPr>
        <w:t>.1</w:t>
      </w:r>
      <w:r w:rsidR="005417A3">
        <w:rPr>
          <w:b/>
        </w:rPr>
        <w:t>2</w:t>
      </w:r>
      <w:r w:rsidRPr="00A75E24">
        <w:rPr>
          <w:b/>
        </w:rPr>
        <w:t>.202</w:t>
      </w:r>
      <w:r w:rsidR="005417A3">
        <w:rPr>
          <w:b/>
        </w:rPr>
        <w:t>5</w:t>
      </w:r>
      <w:r w:rsidRPr="00A75E24">
        <w:rPr>
          <w:b/>
        </w:rPr>
        <w:t xml:space="preserve"> r.</w:t>
      </w:r>
    </w:p>
    <w:p w14:paraId="418B47BE" w14:textId="77777777" w:rsidR="00D309FA" w:rsidRDefault="005945B7">
      <w:pPr>
        <w:ind w:left="17" w:right="0"/>
      </w:pPr>
      <w:r>
        <w:t>Oświadczam, że:</w:t>
      </w:r>
    </w:p>
    <w:p w14:paraId="174C1EC4" w14:textId="77777777" w:rsidR="00D309FA" w:rsidRDefault="005945B7">
      <w:pPr>
        <w:numPr>
          <w:ilvl w:val="0"/>
          <w:numId w:val="1"/>
        </w:numPr>
        <w:ind w:right="0" w:hanging="165"/>
      </w:pPr>
      <w:r>
        <w:t>Cena za wykonanie zlecenia obejmuje wszystkie koszty związane z wykonaniem zlecenia (materiałów oraz sporządzenia i dostarczenia protokołów pokontrolnych do siedziby Zamawiającego) oraz koszty dojazdu na miejsce wykonania zlecenia.</w:t>
      </w:r>
    </w:p>
    <w:p w14:paraId="5E44F767" w14:textId="77777777" w:rsidR="00D309FA" w:rsidRDefault="005945B7">
      <w:pPr>
        <w:numPr>
          <w:ilvl w:val="0"/>
          <w:numId w:val="1"/>
        </w:numPr>
        <w:ind w:right="0" w:hanging="165"/>
      </w:pPr>
      <w:r>
        <w:t>Uzyskałem/łam wszystkie niezbędne informacje do sporządzenia oferty.</w:t>
      </w:r>
    </w:p>
    <w:p w14:paraId="16D41F16" w14:textId="77777777" w:rsidR="00D309FA" w:rsidRDefault="005945B7">
      <w:pPr>
        <w:numPr>
          <w:ilvl w:val="0"/>
          <w:numId w:val="1"/>
        </w:numPr>
        <w:spacing w:after="283"/>
        <w:ind w:right="0" w:hanging="165"/>
      </w:pPr>
      <w:r>
        <w:t>Zapoznałem/łam się z zakresem zlecenia oraz harmonogramem wykonania przeglądów i nie wnoszę do nich zastrzeżeń.</w:t>
      </w:r>
    </w:p>
    <w:p w14:paraId="62B93B59" w14:textId="77777777" w:rsidR="00D309FA" w:rsidRDefault="005945B7">
      <w:pPr>
        <w:ind w:left="17" w:right="0"/>
      </w:pPr>
      <w:r>
        <w:t>Do oferty załączam:</w:t>
      </w:r>
    </w:p>
    <w:p w14:paraId="7726B38C" w14:textId="77777777" w:rsidR="00D309FA" w:rsidRDefault="00A75E24" w:rsidP="005417A3">
      <w:pPr>
        <w:spacing w:after="295" w:line="240" w:lineRule="auto"/>
        <w:ind w:left="-14" w:right="0" w:firstLine="0"/>
        <w:jc w:val="left"/>
      </w:pPr>
      <w:r>
        <w:t>- ………………………………………………………………………….</w:t>
      </w:r>
    </w:p>
    <w:p w14:paraId="22C3097B" w14:textId="77777777" w:rsidR="00D309FA" w:rsidRDefault="00A75E24" w:rsidP="005417A3">
      <w:pPr>
        <w:spacing w:after="295" w:line="240" w:lineRule="auto"/>
        <w:ind w:left="-14" w:right="0" w:firstLine="0"/>
        <w:jc w:val="left"/>
      </w:pPr>
      <w:r>
        <w:t>- ………………………………………………………………………….</w:t>
      </w:r>
    </w:p>
    <w:p w14:paraId="2F4F84D5" w14:textId="77777777" w:rsidR="00D309FA" w:rsidRDefault="00A75E24">
      <w:pPr>
        <w:spacing w:after="126" w:line="259" w:lineRule="auto"/>
        <w:ind w:left="4957" w:right="0" w:firstLine="0"/>
        <w:jc w:val="left"/>
      </w:pPr>
      <w:r>
        <w:t>………………………………………………………………………………</w:t>
      </w:r>
    </w:p>
    <w:p w14:paraId="18A7AE5B" w14:textId="77777777" w:rsidR="00D309FA" w:rsidRDefault="005945B7">
      <w:pPr>
        <w:ind w:left="6413" w:right="0"/>
      </w:pPr>
      <w:r>
        <w:t>/data i podpis/</w:t>
      </w:r>
    </w:p>
    <w:sectPr w:rsidR="00D309FA" w:rsidSect="005417A3">
      <w:pgSz w:w="11900" w:h="16820"/>
      <w:pgMar w:top="709" w:right="1475" w:bottom="851" w:left="12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F184D"/>
    <w:multiLevelType w:val="hybridMultilevel"/>
    <w:tmpl w:val="D69239C8"/>
    <w:lvl w:ilvl="0" w:tplc="261C8A92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6E696">
      <w:start w:val="1"/>
      <w:numFmt w:val="bullet"/>
      <w:lvlText w:val="o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AFFDE">
      <w:start w:val="1"/>
      <w:numFmt w:val="bullet"/>
      <w:lvlText w:val="▪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2CDC2">
      <w:start w:val="1"/>
      <w:numFmt w:val="bullet"/>
      <w:lvlText w:val="•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87E6C">
      <w:start w:val="1"/>
      <w:numFmt w:val="bullet"/>
      <w:lvlText w:val="o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029CC">
      <w:start w:val="1"/>
      <w:numFmt w:val="bullet"/>
      <w:lvlText w:val="▪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CAAEE">
      <w:start w:val="1"/>
      <w:numFmt w:val="bullet"/>
      <w:lvlText w:val="•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EDF98">
      <w:start w:val="1"/>
      <w:numFmt w:val="bullet"/>
      <w:lvlText w:val="o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613A4">
      <w:start w:val="1"/>
      <w:numFmt w:val="bullet"/>
      <w:lvlText w:val="▪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FA"/>
    <w:rsid w:val="001744A9"/>
    <w:rsid w:val="002B3A46"/>
    <w:rsid w:val="004C4639"/>
    <w:rsid w:val="005417A3"/>
    <w:rsid w:val="005945B7"/>
    <w:rsid w:val="005B0F58"/>
    <w:rsid w:val="007F62C2"/>
    <w:rsid w:val="00803C3D"/>
    <w:rsid w:val="00946895"/>
    <w:rsid w:val="00A75E24"/>
    <w:rsid w:val="00D309FA"/>
    <w:rsid w:val="00DE2D58"/>
    <w:rsid w:val="00E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2C4B"/>
  <w15:docId w15:val="{8314485E-4921-4DA1-B0C0-0A7D2F6F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6" w:lineRule="auto"/>
      <w:ind w:left="3" w:right="12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Szałek Małgorzata</dc:creator>
  <cp:keywords/>
  <cp:lastModifiedBy>Marcyniak Katarzyna</cp:lastModifiedBy>
  <cp:revision>2</cp:revision>
  <dcterms:created xsi:type="dcterms:W3CDTF">2026-03-23T11:44:00Z</dcterms:created>
  <dcterms:modified xsi:type="dcterms:W3CDTF">2026-03-23T11:44:00Z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-1360034271</vt:i4>
  </property>
</Properties>
</file>